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D32F" w14:textId="77777777" w:rsidR="005B19DE" w:rsidRDefault="005B19D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979"/>
        <w:gridCol w:w="2402"/>
        <w:gridCol w:w="2878"/>
      </w:tblGrid>
      <w:tr w:rsidR="005B19DE" w14:paraId="283F168C" w14:textId="77777777" w:rsidTr="00F05324">
        <w:trPr>
          <w:trHeight w:hRule="exact" w:val="1377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485C4" w14:textId="77777777" w:rsidR="005B19DE" w:rsidRDefault="00C95D72">
            <w:pPr>
              <w:pStyle w:val="TableParagraph"/>
              <w:spacing w:before="29"/>
              <w:ind w:left="2325" w:right="2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C6923"/>
                <w:spacing w:val="-1"/>
                <w:sz w:val="24"/>
              </w:rPr>
              <w:t>Kimball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High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School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National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Alumni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Association</w:t>
            </w:r>
            <w:r>
              <w:rPr>
                <w:rFonts w:ascii="Times New Roman"/>
                <w:b/>
                <w:color w:val="0C6923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Chapters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Listing</w:t>
            </w:r>
          </w:p>
          <w:p w14:paraId="27CCAC49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A3E90" w14:textId="77777777" w:rsidR="005B19DE" w:rsidRDefault="00C95D7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EDBB00"/>
                <w:sz w:val="20"/>
              </w:rPr>
              <w:t>May</w:t>
            </w:r>
            <w:r>
              <w:rPr>
                <w:rFonts w:ascii="Times New Roman"/>
                <w:b/>
                <w:color w:val="EDBB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EDBB00"/>
                <w:spacing w:val="-1"/>
                <w:sz w:val="20"/>
              </w:rPr>
              <w:t>2</w:t>
            </w:r>
            <w:r w:rsidR="00587F4B">
              <w:rPr>
                <w:rFonts w:ascii="Times New Roman"/>
                <w:b/>
                <w:color w:val="EDBB00"/>
                <w:spacing w:val="-1"/>
                <w:sz w:val="20"/>
              </w:rPr>
              <w:t>0</w:t>
            </w:r>
            <w:r>
              <w:rPr>
                <w:rFonts w:ascii="Times New Roman"/>
                <w:b/>
                <w:color w:val="EDBB00"/>
                <w:spacing w:val="-1"/>
                <w:sz w:val="20"/>
              </w:rPr>
              <w:t>,</w:t>
            </w:r>
            <w:r>
              <w:rPr>
                <w:rFonts w:ascii="Times New Roman"/>
                <w:b/>
                <w:color w:val="EDBB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EDBB00"/>
                <w:sz w:val="20"/>
              </w:rPr>
              <w:t>201</w:t>
            </w:r>
            <w:r w:rsidR="00587F4B">
              <w:rPr>
                <w:rFonts w:ascii="Times New Roman"/>
                <w:b/>
                <w:color w:val="EDBB00"/>
                <w:sz w:val="20"/>
              </w:rPr>
              <w:t>9</w:t>
            </w:r>
          </w:p>
        </w:tc>
      </w:tr>
      <w:tr w:rsidR="005B19DE" w14:paraId="7EE32D8B" w14:textId="77777777">
        <w:trPr>
          <w:trHeight w:hRule="exact" w:val="51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50B2A2" w14:textId="77777777" w:rsidR="005B19DE" w:rsidRDefault="005B19D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E1A60E" w14:textId="77777777" w:rsidR="005B19DE" w:rsidRDefault="00C95D72">
            <w:pPr>
              <w:pStyle w:val="TableParagraph"/>
              <w:spacing w:before="108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</w:rPr>
              <w:t>CHAPTER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4AC1937" w14:textId="77777777" w:rsidR="005B19DE" w:rsidRDefault="005B19D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501A4F" w14:textId="77777777" w:rsidR="005B19DE" w:rsidRDefault="00C95D72">
            <w:pPr>
              <w:pStyle w:val="TableParagraph"/>
              <w:spacing w:before="108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PRESIDENT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10E45E8" w14:textId="77777777" w:rsidR="005B19DE" w:rsidRDefault="005B19D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9C9CD6" w14:textId="77777777" w:rsidR="005B19DE" w:rsidRDefault="00C95D72">
            <w:pPr>
              <w:pStyle w:val="TableParagraph"/>
              <w:spacing w:before="108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CHAPTER</w:t>
            </w:r>
            <w:r>
              <w:rPr>
                <w:rFonts w:ascii="Times New Roman"/>
                <w:b/>
                <w:i/>
                <w:color w:val="0C6923"/>
                <w:spacing w:val="-3"/>
                <w:sz w:val="15"/>
                <w:u w:val="single" w:color="0C6923"/>
              </w:rPr>
              <w:t xml:space="preserve"> </w:t>
            </w: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ADDRESS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7239A97D" w14:textId="77777777" w:rsidR="005B19DE" w:rsidRDefault="005B19D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28020B" w14:textId="77777777" w:rsidR="005B19DE" w:rsidRDefault="00C95D72">
            <w:pPr>
              <w:pStyle w:val="TableParagraph"/>
              <w:spacing w:before="108"/>
              <w:ind w:left="17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2"/>
                <w:sz w:val="15"/>
                <w:u w:val="single" w:color="0C6923"/>
              </w:rPr>
              <w:t>TELEPHONE</w:t>
            </w:r>
          </w:p>
        </w:tc>
      </w:tr>
      <w:tr w:rsidR="005B19DE" w14:paraId="50B39044" w14:textId="77777777" w:rsidTr="00F05324">
        <w:trPr>
          <w:trHeight w:hRule="exact" w:val="90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572D9F" w14:textId="77777777" w:rsidR="005B19DE" w:rsidRDefault="00C95D72">
            <w:pPr>
              <w:pStyle w:val="TableParagraph"/>
              <w:spacing w:before="57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BOSTON,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MA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77E1DFA" w14:textId="77777777" w:rsidR="005B19DE" w:rsidRDefault="00C95D72">
            <w:pPr>
              <w:pStyle w:val="TableParagraph"/>
              <w:spacing w:before="55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Earnest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E.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Ferguson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C50EB57" w14:textId="77777777" w:rsidR="005B19DE" w:rsidRDefault="00C95D72">
            <w:pPr>
              <w:pStyle w:val="TableParagraph"/>
              <w:spacing w:before="55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z w:val="15"/>
              </w:rPr>
              <w:t>80</w:t>
            </w:r>
            <w:r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2"/>
                <w:sz w:val="15"/>
              </w:rPr>
              <w:t>Milton</w:t>
            </w:r>
            <w:r>
              <w:rPr>
                <w:rFonts w:ascii="Times New Roman"/>
                <w:color w:val="008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2"/>
                <w:sz w:val="15"/>
              </w:rPr>
              <w:t>Avenue</w:t>
            </w:r>
          </w:p>
          <w:p w14:paraId="77615B8B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>Boston,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z w:val="15"/>
              </w:rPr>
              <w:t>MA</w:t>
            </w:r>
            <w:r>
              <w:rPr>
                <w:rFonts w:ascii="Times New Roman"/>
                <w:color w:val="008000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02124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6D01D5E9" w14:textId="748CC2A8" w:rsidR="005B19DE" w:rsidRDefault="00FC399F" w:rsidP="00FC399F">
            <w:pPr>
              <w:pStyle w:val="TableParagraph"/>
              <w:tabs>
                <w:tab w:val="right" w:pos="2592"/>
              </w:tabs>
              <w:spacing w:before="55"/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ab/>
            </w:r>
            <w:r w:rsidR="00C95D72">
              <w:rPr>
                <w:rFonts w:ascii="Times New Roman"/>
                <w:color w:val="0C6923"/>
                <w:sz w:val="15"/>
              </w:rPr>
              <w:t>(C)</w:t>
            </w:r>
            <w:r w:rsidR="00114184">
              <w:rPr>
                <w:rFonts w:ascii="Times New Roman"/>
                <w:color w:val="0C6923"/>
                <w:sz w:val="15"/>
              </w:rPr>
              <w:t xml:space="preserve"> </w:t>
            </w:r>
            <w:bookmarkStart w:id="0" w:name="_GoBack"/>
            <w:bookmarkEnd w:id="0"/>
            <w:r w:rsidR="00C95D72">
              <w:rPr>
                <w:rFonts w:ascii="Times New Roman"/>
                <w:color w:val="0C6923"/>
                <w:sz w:val="15"/>
              </w:rPr>
              <w:t xml:space="preserve"> </w:t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>(857)</w:t>
            </w:r>
            <w:r w:rsidR="00C95D7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>544-3385</w:t>
            </w:r>
          </w:p>
          <w:p w14:paraId="7A783391" w14:textId="77777777" w:rsidR="00F05324" w:rsidRDefault="00FC399F" w:rsidP="00FC399F">
            <w:pPr>
              <w:pStyle w:val="TableParagraph"/>
              <w:tabs>
                <w:tab w:val="right" w:pos="2592"/>
                <w:tab w:val="right" w:pos="2652"/>
              </w:tabs>
              <w:ind w:left="342" w:right="228"/>
              <w:rPr>
                <w:rFonts w:ascii="Times New Roman"/>
                <w:color w:val="0C6923"/>
                <w:spacing w:val="-1"/>
                <w:sz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4">
              <w:r w:rsidR="00C95D72">
                <w:rPr>
                  <w:rFonts w:ascii="Times New Roman"/>
                  <w:color w:val="0C6923"/>
                  <w:spacing w:val="-1"/>
                  <w:sz w:val="15"/>
                </w:rPr>
                <w:t>ladyleoedge@hotmail.com</w:t>
              </w:r>
            </w:hyperlink>
            <w:r w:rsidR="00C95D72">
              <w:rPr>
                <w:rFonts w:ascii="Times New Roman"/>
                <w:color w:val="0C6923"/>
                <w:spacing w:val="27"/>
                <w:sz w:val="15"/>
              </w:rPr>
              <w:t xml:space="preserve"> </w:t>
            </w:r>
            <w:r w:rsidR="00F05324">
              <w:rPr>
                <w:rFonts w:ascii="Times New Roman"/>
                <w:color w:val="0C6923"/>
                <w:spacing w:val="27"/>
                <w:sz w:val="15"/>
              </w:rPr>
              <w:tab/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5">
              <w:r w:rsidR="00C95D72">
                <w:rPr>
                  <w:rFonts w:ascii="Times New Roman"/>
                  <w:color w:val="0C6923"/>
                  <w:spacing w:val="-1"/>
                  <w:sz w:val="15"/>
                </w:rPr>
                <w:t>khsboston@gmail.com</w:t>
              </w:r>
            </w:hyperlink>
          </w:p>
          <w:p w14:paraId="705F3F7A" w14:textId="77777777" w:rsidR="005B19DE" w:rsidRDefault="00F05324" w:rsidP="00FC399F">
            <w:pPr>
              <w:pStyle w:val="TableParagraph"/>
              <w:tabs>
                <w:tab w:val="right" w:pos="2592"/>
                <w:tab w:val="right" w:pos="2652"/>
              </w:tabs>
              <w:ind w:left="342" w:right="228"/>
              <w:rPr>
                <w:rFonts w:ascii="Times New Roman"/>
                <w:color w:val="0C6923"/>
                <w:spacing w:val="-1"/>
                <w:sz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  <w:t xml:space="preserve">E-Mail: </w:t>
            </w:r>
            <w:r w:rsidRPr="00F05324">
              <w:rPr>
                <w:rFonts w:ascii="Times New Roman"/>
                <w:color w:val="0C6923"/>
                <w:spacing w:val="-1"/>
                <w:sz w:val="15"/>
              </w:rPr>
              <w:t>eeferguson65@gmail.com</w:t>
            </w:r>
          </w:p>
          <w:p w14:paraId="11132AA0" w14:textId="77777777" w:rsidR="00F05324" w:rsidRDefault="00F05324" w:rsidP="00FC399F">
            <w:pPr>
              <w:pStyle w:val="TableParagraph"/>
              <w:tabs>
                <w:tab w:val="right" w:pos="2592"/>
                <w:tab w:val="right" w:pos="2652"/>
              </w:tabs>
              <w:ind w:left="342" w:right="228"/>
              <w:rPr>
                <w:rFonts w:ascii="Times New Roman"/>
                <w:color w:val="0C6923"/>
                <w:spacing w:val="-1"/>
                <w:sz w:val="15"/>
              </w:rPr>
            </w:pPr>
          </w:p>
          <w:p w14:paraId="275706FB" w14:textId="77777777" w:rsidR="00061F9F" w:rsidRDefault="00061F9F" w:rsidP="00FC399F">
            <w:pPr>
              <w:pStyle w:val="TableParagraph"/>
              <w:tabs>
                <w:tab w:val="right" w:pos="2592"/>
              </w:tabs>
              <w:ind w:left="342" w:right="2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5B19DE" w14:paraId="3200E7A8" w14:textId="77777777">
        <w:trPr>
          <w:trHeight w:hRule="exact" w:val="7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B26CAE" w14:textId="77777777" w:rsidR="005B19DE" w:rsidRDefault="005B19DE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FFF8DF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CALIFORNIA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7CFB5C8C" w14:textId="77777777" w:rsidR="005B19DE" w:rsidRDefault="00C95D72">
            <w:pPr>
              <w:pStyle w:val="TableParagraph"/>
              <w:spacing w:before="124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Joe</w:t>
            </w:r>
            <w:r>
              <w:rPr>
                <w:rFonts w:ascii="Times New Roman"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Fitts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21A6962" w14:textId="77777777" w:rsidR="005B19DE" w:rsidRDefault="00C95D72">
            <w:pPr>
              <w:pStyle w:val="TableParagraph"/>
              <w:spacing w:before="124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P.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O.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Box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81794</w:t>
            </w:r>
          </w:p>
          <w:p w14:paraId="5A49BEA0" w14:textId="77777777" w:rsidR="005B19DE" w:rsidRDefault="00C95D7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San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Diego,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CA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92138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5A22DAC9" w14:textId="3165C458" w:rsidR="005B19DE" w:rsidRDefault="00FC399F" w:rsidP="00FC399F">
            <w:pPr>
              <w:pStyle w:val="TableParagraph"/>
              <w:tabs>
                <w:tab w:val="right" w:pos="2592"/>
              </w:tabs>
              <w:spacing w:before="124"/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(H)</w:t>
            </w:r>
            <w:r w:rsidR="00114184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(760)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435-0701</w:t>
            </w:r>
          </w:p>
          <w:p w14:paraId="063048FC" w14:textId="282A29A7" w:rsidR="005B19DE" w:rsidRDefault="00FC399F" w:rsidP="00FC399F">
            <w:pPr>
              <w:pStyle w:val="TableParagraph"/>
              <w:tabs>
                <w:tab w:val="right" w:pos="2592"/>
              </w:tabs>
              <w:spacing w:before="1"/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(O)</w:t>
            </w:r>
            <w:r w:rsidR="00114184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(760) 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>845-7257</w:t>
            </w:r>
          </w:p>
          <w:p w14:paraId="056C979C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E-Mail: </w:t>
            </w:r>
            <w:hyperlink r:id="rId6">
              <w:r w:rsidR="00C95D72">
                <w:rPr>
                  <w:rFonts w:ascii="Times New Roman"/>
                  <w:color w:val="008000"/>
                  <w:spacing w:val="-1"/>
                  <w:sz w:val="15"/>
                </w:rPr>
                <w:t>joefitts@sbcglobal.net</w:t>
              </w:r>
            </w:hyperlink>
          </w:p>
        </w:tc>
      </w:tr>
      <w:tr w:rsidR="005B19DE" w14:paraId="1A87AED0" w14:textId="77777777">
        <w:trPr>
          <w:trHeight w:hRule="exact" w:val="724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C3E368" w14:textId="77777777" w:rsidR="005B19DE" w:rsidRDefault="005B19D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0F802A4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CLEVELAND,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OH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58A4311" w14:textId="77777777" w:rsidR="005B19DE" w:rsidRDefault="005B19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43BB5D2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Terri Simmons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1BB208A" w14:textId="77777777" w:rsidR="005B19DE" w:rsidRDefault="005B19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DC3383" w14:textId="77777777" w:rsidR="005B19DE" w:rsidRDefault="00C95D72">
            <w:pPr>
              <w:pStyle w:val="TableParagraph"/>
              <w:ind w:left="66" w:right="3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>3715</w:t>
            </w:r>
            <w:r>
              <w:rPr>
                <w:rFonts w:ascii="Times New Roman"/>
                <w:color w:val="008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Warrenville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z w:val="15"/>
              </w:rPr>
              <w:t>Ctr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Road,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#106</w:t>
            </w:r>
            <w:r>
              <w:rPr>
                <w:rFonts w:ascii="Times New Roman"/>
                <w:color w:val="008000"/>
                <w:spacing w:val="25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Shaker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Heights,</w:t>
            </w:r>
            <w:r>
              <w:rPr>
                <w:rFonts w:ascii="Times New Roman"/>
                <w:color w:val="008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OH</w:t>
            </w:r>
            <w:r>
              <w:rPr>
                <w:rFonts w:ascii="Times New Roman"/>
                <w:color w:val="008000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2"/>
                <w:sz w:val="15"/>
              </w:rPr>
              <w:t>44122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14B0F937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1"/>
              <w:ind w:left="3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55778A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(216)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526-5701</w:t>
            </w:r>
          </w:p>
          <w:p w14:paraId="3DD7CAB1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2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E-Mail: </w:t>
            </w:r>
            <w:hyperlink r:id="rId7">
              <w:r w:rsidR="00C95D72">
                <w:rPr>
                  <w:rFonts w:ascii="Times New Roman"/>
                  <w:color w:val="008000"/>
                  <w:spacing w:val="-1"/>
                  <w:sz w:val="15"/>
                </w:rPr>
                <w:t>TerriSimmons20@yahoo.com</w:t>
              </w:r>
            </w:hyperlink>
          </w:p>
        </w:tc>
      </w:tr>
      <w:tr w:rsidR="005B19DE" w14:paraId="1B3A6405" w14:textId="77777777">
        <w:trPr>
          <w:trHeight w:hRule="exact" w:val="7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4A121D" w14:textId="77777777" w:rsidR="005B19DE" w:rsidRDefault="005B19D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A5D759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COLUMBUS,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OH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B4351FD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AD3CE3" w14:textId="77777777" w:rsidR="005B19DE" w:rsidRDefault="00F05324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Parthenia Lindsey-Harrell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105B279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9C95EA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1</w:t>
            </w:r>
            <w:r w:rsidR="00FC399F">
              <w:rPr>
                <w:rFonts w:ascii="Times New Roman"/>
                <w:color w:val="0C6923"/>
                <w:spacing w:val="-1"/>
                <w:sz w:val="15"/>
              </w:rPr>
              <w:t>920 Holly Ridge</w:t>
            </w:r>
          </w:p>
          <w:p w14:paraId="1C2FF033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Columbus,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OH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4321</w:t>
            </w:r>
            <w:r w:rsidR="00FC399F">
              <w:rPr>
                <w:rFonts w:ascii="Times New Roman"/>
                <w:color w:val="0C6923"/>
                <w:spacing w:val="-1"/>
                <w:sz w:val="15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761EA539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6"/>
              <w:ind w:left="3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B56D9A" w14:textId="77777777" w:rsidR="005B19DE" w:rsidRDefault="005B19DE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5B19DE" w14:paraId="3DB07443" w14:textId="77777777">
        <w:trPr>
          <w:trHeight w:hRule="exact" w:val="62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1BDAB3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9A1D86D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DETROIT,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MI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0F88772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70DC94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Annie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M.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Rolfe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9CB147F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EDE3A5A" w14:textId="77777777" w:rsidR="005B19DE" w:rsidRDefault="00C95D72">
            <w:pPr>
              <w:pStyle w:val="TableParagraph"/>
              <w:ind w:left="66" w:right="5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 xml:space="preserve">400 </w:t>
            </w:r>
            <w:proofErr w:type="spellStart"/>
            <w:r>
              <w:rPr>
                <w:rFonts w:ascii="Times New Roman"/>
                <w:color w:val="008000"/>
                <w:spacing w:val="-1"/>
                <w:sz w:val="15"/>
              </w:rPr>
              <w:t>Clairpointe</w:t>
            </w:r>
            <w:proofErr w:type="spellEnd"/>
            <w:r>
              <w:rPr>
                <w:rFonts w:ascii="Times New Roman"/>
                <w:color w:val="008000"/>
                <w:spacing w:val="-2"/>
                <w:sz w:val="15"/>
              </w:rPr>
              <w:t xml:space="preserve"> Woods</w:t>
            </w:r>
            <w:r>
              <w:rPr>
                <w:rFonts w:ascii="Times New Roman"/>
                <w:color w:val="008000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2"/>
                <w:sz w:val="15"/>
              </w:rPr>
              <w:t>Drive</w:t>
            </w:r>
            <w:r>
              <w:rPr>
                <w:rFonts w:ascii="Times New Roman"/>
                <w:color w:val="008000"/>
                <w:spacing w:val="25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Detroit,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z w:val="15"/>
              </w:rPr>
              <w:t>MI</w:t>
            </w:r>
            <w:r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08000"/>
                <w:spacing w:val="-1"/>
                <w:sz w:val="15"/>
              </w:rPr>
              <w:t>48215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2E719664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4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6A3525E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(313)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824-2113</w:t>
            </w:r>
          </w:p>
          <w:p w14:paraId="529BCA65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E-Mail: </w:t>
            </w:r>
            <w:r w:rsidRPr="00FC399F">
              <w:rPr>
                <w:rFonts w:ascii="Times New Roman"/>
                <w:color w:val="008000"/>
                <w:spacing w:val="-1"/>
                <w:sz w:val="15"/>
              </w:rPr>
              <w:t>deliver1836@aol.com</w:t>
            </w:r>
          </w:p>
        </w:tc>
      </w:tr>
      <w:tr w:rsidR="005B19DE" w14:paraId="549FFC66" w14:textId="77777777">
        <w:trPr>
          <w:trHeight w:hRule="exact" w:val="62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68F393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65521F3" w14:textId="77777777" w:rsidR="005B19DE" w:rsidRDefault="00C95D72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CHICAGO,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IL</w:t>
            </w:r>
          </w:p>
          <w:p w14:paraId="5B042F0F" w14:textId="77777777" w:rsidR="005B19DE" w:rsidRDefault="00C95D72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2"/>
                <w:sz w:val="15"/>
              </w:rPr>
              <w:t>(INACTIVE)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A8E2CBD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B5723C7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Robert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color w:val="0C6923"/>
                <w:spacing w:val="-2"/>
                <w:sz w:val="15"/>
              </w:rPr>
              <w:t>Fleshman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9047051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A55CA43" w14:textId="77777777" w:rsidR="005B19DE" w:rsidRDefault="00C95D72">
            <w:pPr>
              <w:pStyle w:val="TableParagraph"/>
              <w:ind w:left="66" w:right="10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12153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S.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color w:val="0C6923"/>
                <w:spacing w:val="-2"/>
                <w:sz w:val="15"/>
              </w:rPr>
              <w:t>Laflin</w:t>
            </w:r>
            <w:proofErr w:type="spellEnd"/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Street</w:t>
            </w:r>
            <w:r>
              <w:rPr>
                <w:rFonts w:ascii="Times New Roman"/>
                <w:color w:val="0C6923"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Chicago,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IL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60643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783D4953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4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32DEF3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(773)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660-1973</w:t>
            </w:r>
          </w:p>
        </w:tc>
      </w:tr>
      <w:tr w:rsidR="005B19DE" w14:paraId="6B22F1AA" w14:textId="77777777">
        <w:trPr>
          <w:trHeight w:hRule="exact" w:val="91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A2B304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4BA71C0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MCDOWELL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COUNTY, </w:t>
            </w:r>
            <w:r>
              <w:rPr>
                <w:rFonts w:ascii="Times New Roman"/>
                <w:b/>
                <w:color w:val="0C6923"/>
                <w:sz w:val="15"/>
              </w:rPr>
              <w:t>WV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FAAAFA9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21C93B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Sylvene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J.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Thomas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5318006" w14:textId="77777777" w:rsidR="005B19DE" w:rsidRDefault="005B19D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7094ABD" w14:textId="77777777" w:rsidR="005B19DE" w:rsidRDefault="00C95D72">
            <w:pPr>
              <w:pStyle w:val="TableParagraph"/>
              <w:spacing w:line="170" w:lineRule="exact"/>
              <w:ind w:left="66" w:right="6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McDowell County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Chapter,</w:t>
            </w:r>
            <w:r>
              <w:rPr>
                <w:rFonts w:ascii="Times New Roman"/>
                <w:color w:val="0C6923"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KHSNAA</w:t>
            </w:r>
          </w:p>
          <w:p w14:paraId="7A84F5FF" w14:textId="77777777" w:rsidR="005B19DE" w:rsidRDefault="00C95D72">
            <w:pPr>
              <w:pStyle w:val="TableParagraph"/>
              <w:ind w:left="66" w:right="9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P.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O.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Box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17</w:t>
            </w:r>
            <w:r>
              <w:rPr>
                <w:rFonts w:ascii="Times New Roman"/>
                <w:color w:val="0C6923"/>
                <w:spacing w:val="2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Northfork,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WV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24868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59DE2076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4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9902D34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(304)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862-4187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br/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ab/>
              <w:t>E-Mail: jthomasgravely8@gmail.com</w:t>
            </w:r>
          </w:p>
        </w:tc>
      </w:tr>
      <w:tr w:rsidR="005B19DE" w14:paraId="0520BE03" w14:textId="77777777" w:rsidTr="00C656C1">
        <w:trPr>
          <w:trHeight w:hRule="exact" w:val="57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69DF56E" w14:textId="77777777" w:rsidR="005B19DE" w:rsidRDefault="00C95D72">
            <w:pPr>
              <w:pStyle w:val="TableParagraph"/>
              <w:spacing w:before="81"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NORTHEASTERN OHIO,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OH</w:t>
            </w:r>
          </w:p>
          <w:p w14:paraId="64DD3B60" w14:textId="77777777" w:rsidR="005B19DE" w:rsidRDefault="00F05324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(Dissolved 3 Sep 18)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163BB77B" w14:textId="77777777" w:rsidR="005B19DE" w:rsidRDefault="005B19DE">
            <w:pPr>
              <w:pStyle w:val="TableParagraph"/>
              <w:spacing w:before="79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BFAA8DA" w14:textId="77777777" w:rsidR="005B19DE" w:rsidRDefault="005B19DE"/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2A2C6B65" w14:textId="77777777" w:rsidR="005B19DE" w:rsidRDefault="005B19DE" w:rsidP="00FC399F">
            <w:pPr>
              <w:tabs>
                <w:tab w:val="right" w:pos="2592"/>
              </w:tabs>
              <w:ind w:left="342"/>
            </w:pPr>
          </w:p>
        </w:tc>
      </w:tr>
      <w:tr w:rsidR="005B19DE" w14:paraId="6F4103DB" w14:textId="77777777">
        <w:trPr>
          <w:trHeight w:hRule="exact" w:val="53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263508" w14:textId="77777777" w:rsidR="005B19DE" w:rsidRDefault="00C95D72">
            <w:pPr>
              <w:pStyle w:val="TableParagraph"/>
              <w:spacing w:before="46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NORTH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JERSEY,</w:t>
            </w:r>
            <w:r>
              <w:rPr>
                <w:rFonts w:ascii="Times New Roman"/>
                <w:b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NJ</w:t>
            </w:r>
          </w:p>
          <w:p w14:paraId="58CD59BC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(Dissolved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1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 xml:space="preserve"> Mar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04)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8F8555D" w14:textId="77777777" w:rsidR="005B19DE" w:rsidRDefault="00C95D72">
            <w:pPr>
              <w:pStyle w:val="TableParagraph"/>
              <w:spacing w:before="44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Robert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Young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9EFC958" w14:textId="77777777" w:rsidR="005B19DE" w:rsidRDefault="00C95D72">
            <w:pPr>
              <w:pStyle w:val="TableParagraph"/>
              <w:spacing w:before="44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10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Roosevelt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Terrace</w:t>
            </w:r>
          </w:p>
          <w:p w14:paraId="0F0C18C7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Irvington,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NJ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07111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5E1F3BAB" w14:textId="77777777" w:rsidR="005B19DE" w:rsidRDefault="00FC399F" w:rsidP="00FC399F">
            <w:pPr>
              <w:pStyle w:val="TableParagraph"/>
              <w:tabs>
                <w:tab w:val="right" w:pos="2592"/>
              </w:tabs>
              <w:spacing w:before="44"/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(973)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373-0016</w:t>
            </w:r>
          </w:p>
        </w:tc>
      </w:tr>
      <w:tr w:rsidR="005B19DE" w14:paraId="271DF09D" w14:textId="77777777">
        <w:trPr>
          <w:trHeight w:hRule="exact" w:val="624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3DE89D" w14:textId="77777777" w:rsidR="005B19DE" w:rsidRDefault="005B19D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E1192D8" w14:textId="77777777" w:rsidR="005B19DE" w:rsidRDefault="00C95D72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NEW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YORK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CITY,</w:t>
            </w:r>
            <w:r>
              <w:rPr>
                <w:rFonts w:ascii="Times New Roman"/>
                <w:b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NY</w:t>
            </w:r>
          </w:p>
          <w:p w14:paraId="633B5111" w14:textId="77777777" w:rsidR="005B19DE" w:rsidRDefault="00C95D72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2"/>
                <w:sz w:val="15"/>
              </w:rPr>
              <w:t>(INACTIVE)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75A1E8E4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F706C5C" w14:textId="77777777" w:rsidR="005B19DE" w:rsidRDefault="00F05324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(VACANT)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6F9F73C" w14:textId="77777777" w:rsidR="005B19DE" w:rsidRDefault="005B19DE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6E8EB5A0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6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3DAACA3" w14:textId="77777777" w:rsidR="005B19DE" w:rsidRDefault="005B19DE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5B19DE" w14:paraId="0A0B3591" w14:textId="77777777">
        <w:trPr>
          <w:trHeight w:hRule="exact" w:val="624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A47334" w14:textId="77777777" w:rsidR="005B19DE" w:rsidRDefault="005B19D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9E46643" w14:textId="77777777" w:rsidR="005B19DE" w:rsidRDefault="00C95D72">
            <w:pPr>
              <w:pStyle w:val="TableParagraph"/>
              <w:ind w:left="230" w:right="8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NORTH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CAROLINA/</w:t>
            </w:r>
            <w:r>
              <w:rPr>
                <w:rFonts w:ascii="Times New Roman"/>
                <w:b/>
                <w:color w:val="0C6923"/>
                <w:spacing w:val="28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VIRGINIA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A33E00D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326FFAF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Audramae</w:t>
            </w:r>
            <w:r>
              <w:rPr>
                <w:rFonts w:ascii="Times New Roman"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Smith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Williams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A2B8F74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42B156E" w14:textId="77777777" w:rsidR="005B19DE" w:rsidRDefault="00FC399F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4764 Endwell Drive</w:t>
            </w:r>
          </w:p>
          <w:p w14:paraId="43E207F3" w14:textId="77777777" w:rsidR="005B19DE" w:rsidRDefault="00FC399F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Gibson</w:t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>ville,</w:t>
            </w:r>
            <w:r w:rsidR="00C95D7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C95D72">
              <w:rPr>
                <w:rFonts w:ascii="Times New Roman"/>
                <w:color w:val="0C6923"/>
                <w:spacing w:val="-1"/>
                <w:sz w:val="15"/>
              </w:rPr>
              <w:t>NC 27</w:t>
            </w:r>
            <w:r>
              <w:rPr>
                <w:rFonts w:ascii="Times New Roman"/>
                <w:color w:val="0C6923"/>
                <w:spacing w:val="-1"/>
                <w:sz w:val="15"/>
              </w:rPr>
              <w:t>249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5157CE84" w14:textId="77777777" w:rsidR="005B19DE" w:rsidRDefault="005B19DE" w:rsidP="00FC399F">
            <w:pPr>
              <w:pStyle w:val="TableParagraph"/>
              <w:tabs>
                <w:tab w:val="right" w:pos="2592"/>
              </w:tabs>
              <w:spacing w:before="4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9A849B" w14:textId="77777777" w:rsidR="005B19DE" w:rsidRDefault="00FC399F" w:rsidP="00FC399F">
            <w:pPr>
              <w:pStyle w:val="TableParagraph"/>
              <w:tabs>
                <w:tab w:val="right" w:pos="2592"/>
              </w:tabs>
              <w:ind w:left="3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(336)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697-8770</w:t>
            </w:r>
          </w:p>
          <w:p w14:paraId="32DE024E" w14:textId="77777777" w:rsidR="005B19DE" w:rsidRDefault="00FC399F" w:rsidP="00E840EC">
            <w:pPr>
              <w:pStyle w:val="TableParagraph"/>
              <w:tabs>
                <w:tab w:val="right" w:pos="2592"/>
              </w:tabs>
              <w:ind w:left="16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E-Mail: </w:t>
            </w:r>
            <w:r w:rsidR="00E840EC" w:rsidRPr="00E840EC">
              <w:rPr>
                <w:rFonts w:ascii="Times New Roman"/>
                <w:color w:val="008000"/>
                <w:spacing w:val="-1"/>
                <w:sz w:val="15"/>
              </w:rPr>
              <w:t>autumnjadaaka1908@aol.com</w:t>
            </w:r>
          </w:p>
        </w:tc>
      </w:tr>
      <w:tr w:rsidR="005B19DE" w14:paraId="2396C53A" w14:textId="77777777" w:rsidTr="00F05324">
        <w:trPr>
          <w:trHeight w:hRule="exact" w:val="569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2BD3C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8F2A487" w14:textId="77777777" w:rsidR="005B19DE" w:rsidRDefault="00C95D72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PHILADELPHIA,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z w:val="15"/>
              </w:rPr>
              <w:t>PA</w:t>
            </w:r>
          </w:p>
          <w:p w14:paraId="1F9EA117" w14:textId="77777777" w:rsidR="005B19DE" w:rsidRDefault="00F05324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(Dissolved 3 Sep 18)</w:t>
            </w:r>
          </w:p>
        </w:tc>
      </w:tr>
      <w:tr w:rsidR="005B19DE" w14:paraId="52B79ED4" w14:textId="77777777" w:rsidTr="00F05324">
        <w:trPr>
          <w:trHeight w:hRule="exact" w:val="51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8FBB0" w14:textId="77777777" w:rsidR="005B19DE" w:rsidRDefault="00C95D72">
            <w:pPr>
              <w:pStyle w:val="TableParagraph"/>
              <w:spacing w:before="80" w:line="170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SOUTHEASTERN,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FL</w:t>
            </w:r>
          </w:p>
          <w:p w14:paraId="5B7C82ED" w14:textId="77777777" w:rsidR="005B19DE" w:rsidRDefault="00F05324">
            <w:pPr>
              <w:pStyle w:val="TableParagraph"/>
              <w:spacing w:line="170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(Dissolved 3 Sep 18)</w:t>
            </w:r>
          </w:p>
        </w:tc>
      </w:tr>
      <w:tr w:rsidR="005B19DE" w14:paraId="4BBBE74D" w14:textId="77777777">
        <w:trPr>
          <w:trHeight w:hRule="exact" w:val="59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5517F6" w14:textId="77777777" w:rsidR="005B19DE" w:rsidRDefault="00C95D72">
            <w:pPr>
              <w:pStyle w:val="TableParagraph"/>
              <w:spacing w:before="81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WASHINGTON,</w:t>
            </w:r>
            <w:r>
              <w:rPr>
                <w:rFonts w:ascii="Times New Roman"/>
                <w:b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DC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0851642" w14:textId="77777777" w:rsidR="005B19DE" w:rsidRDefault="00C95D72">
            <w:pPr>
              <w:pStyle w:val="TableParagraph"/>
              <w:spacing w:before="79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Harry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Neal,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III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CB385F2" w14:textId="77777777" w:rsidR="005B19DE" w:rsidRDefault="00C95D72">
            <w:pPr>
              <w:pStyle w:val="TableParagraph"/>
              <w:spacing w:before="79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8705 Brightwood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Drive</w:t>
            </w:r>
          </w:p>
          <w:p w14:paraId="5E264F95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2"/>
                <w:sz w:val="15"/>
              </w:rPr>
              <w:t>Fort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Washington,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MD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20744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7EC7F515" w14:textId="77777777" w:rsidR="005B19DE" w:rsidRDefault="00FC399F" w:rsidP="00FC399F">
            <w:pPr>
              <w:pStyle w:val="TableParagraph"/>
              <w:tabs>
                <w:tab w:val="right" w:pos="2594"/>
              </w:tabs>
              <w:spacing w:before="79"/>
              <w:ind w:left="2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(301)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248-8450</w:t>
            </w:r>
          </w:p>
          <w:p w14:paraId="58122901" w14:textId="77777777" w:rsidR="005B19DE" w:rsidRDefault="00FC399F" w:rsidP="00FC399F">
            <w:pPr>
              <w:pStyle w:val="TableParagraph"/>
              <w:tabs>
                <w:tab w:val="right" w:pos="2594"/>
              </w:tabs>
              <w:ind w:left="2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E-Mail</w:t>
            </w:r>
            <w:hyperlink r:id="rId8">
              <w:r w:rsidR="00C95D72">
                <w:rPr>
                  <w:rFonts w:ascii="Times New Roman"/>
                  <w:color w:val="008000"/>
                  <w:spacing w:val="-1"/>
                  <w:sz w:val="15"/>
                </w:rPr>
                <w:t>:</w:t>
              </w:r>
              <w:r w:rsidR="00C95D72">
                <w:rPr>
                  <w:rFonts w:ascii="Times New Roman"/>
                  <w:color w:val="008000"/>
                  <w:sz w:val="15"/>
                </w:rPr>
                <w:t xml:space="preserve">  </w:t>
              </w:r>
              <w:r w:rsidR="00C95D72">
                <w:rPr>
                  <w:rFonts w:ascii="Times New Roman"/>
                  <w:color w:val="008000"/>
                  <w:spacing w:val="-1"/>
                  <w:sz w:val="15"/>
                </w:rPr>
                <w:t>sjneal@verizon.net</w:t>
              </w:r>
            </w:hyperlink>
          </w:p>
        </w:tc>
      </w:tr>
      <w:tr w:rsidR="005B19DE" w14:paraId="6ACF2458" w14:textId="77777777" w:rsidTr="00E840EC">
        <w:trPr>
          <w:trHeight w:hRule="exact" w:val="93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A549F2" w14:textId="77777777" w:rsidR="005B19DE" w:rsidRDefault="005B19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127BA5" w14:textId="77777777" w:rsidR="005B19DE" w:rsidRDefault="00C95D7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YONKERS,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NY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21E1B4B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809FF7C" w14:textId="77777777" w:rsidR="005B19DE" w:rsidRDefault="00C95D72">
            <w:pPr>
              <w:pStyle w:val="TableParagraph"/>
              <w:ind w:left="3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Janice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Cabbell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29B1FD2" w14:textId="77777777" w:rsidR="005B19DE" w:rsidRDefault="005B19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20AB14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32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Carollwood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Drive</w:t>
            </w:r>
          </w:p>
          <w:p w14:paraId="24501EC5" w14:textId="77777777" w:rsidR="005B19DE" w:rsidRDefault="00C95D7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Tarrytown,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NY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10591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30B932D3" w14:textId="77777777" w:rsidR="005B19DE" w:rsidRDefault="005B19DE" w:rsidP="00FC399F">
            <w:pPr>
              <w:pStyle w:val="TableParagraph"/>
              <w:tabs>
                <w:tab w:val="right" w:pos="2594"/>
              </w:tabs>
              <w:spacing w:before="4"/>
              <w:ind w:left="2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DF9887" w14:textId="19B43519" w:rsidR="005B19DE" w:rsidRDefault="00FC399F" w:rsidP="00FC399F">
            <w:pPr>
              <w:pStyle w:val="TableParagraph"/>
              <w:tabs>
                <w:tab w:val="right" w:pos="2594"/>
              </w:tabs>
              <w:ind w:left="2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>(C)</w:t>
            </w:r>
            <w:r w:rsidR="00114184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 xml:space="preserve"> (914) 414-5783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br/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ab/>
              <w:t>(H)</w:t>
            </w:r>
            <w:r w:rsidR="00114184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(914)</w:t>
            </w:r>
            <w:r w:rsidR="00C95D72">
              <w:rPr>
                <w:rFonts w:ascii="Times New Roman"/>
                <w:color w:val="008000"/>
                <w:spacing w:val="-2"/>
                <w:sz w:val="15"/>
              </w:rPr>
              <w:t xml:space="preserve"> </w:t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>631-2089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br/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ab/>
              <w:t xml:space="preserve">(F) </w:t>
            </w:r>
            <w:r w:rsidR="00114184">
              <w:rPr>
                <w:rFonts w:ascii="Times New Roman"/>
                <w:color w:val="008000"/>
                <w:spacing w:val="-1"/>
                <w:sz w:val="15"/>
              </w:rPr>
              <w:t xml:space="preserve"> </w:t>
            </w:r>
            <w:r w:rsidR="00E840EC">
              <w:rPr>
                <w:rFonts w:ascii="Times New Roman"/>
                <w:color w:val="008000"/>
                <w:spacing w:val="-1"/>
                <w:sz w:val="15"/>
              </w:rPr>
              <w:t>(914) 631-3930</w:t>
            </w:r>
          </w:p>
          <w:p w14:paraId="5BEB3EA5" w14:textId="77777777" w:rsidR="005B19DE" w:rsidRDefault="00FC399F" w:rsidP="00FC399F">
            <w:pPr>
              <w:pStyle w:val="TableParagraph"/>
              <w:tabs>
                <w:tab w:val="right" w:pos="2594"/>
              </w:tabs>
              <w:ind w:left="2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08000"/>
                <w:spacing w:val="-1"/>
                <w:sz w:val="15"/>
              </w:rPr>
              <w:tab/>
            </w:r>
            <w:r w:rsidR="00C95D72">
              <w:rPr>
                <w:rFonts w:ascii="Times New Roman"/>
                <w:color w:val="008000"/>
                <w:spacing w:val="-1"/>
                <w:sz w:val="15"/>
              </w:rPr>
              <w:t xml:space="preserve">E-Mail: </w:t>
            </w:r>
            <w:r w:rsidR="00E840EC" w:rsidRPr="00E840EC">
              <w:rPr>
                <w:rFonts w:ascii="Times New Roman"/>
                <w:color w:val="008000"/>
                <w:sz w:val="15"/>
              </w:rPr>
              <w:t xml:space="preserve"> </w:t>
            </w:r>
            <w:r w:rsidR="00E840EC" w:rsidRPr="00E840EC">
              <w:rPr>
                <w:rFonts w:ascii="Times New Roman"/>
                <w:color w:val="008000"/>
                <w:spacing w:val="-1"/>
                <w:sz w:val="15"/>
              </w:rPr>
              <w:t>jcabbell@aol.com</w:t>
            </w:r>
          </w:p>
        </w:tc>
      </w:tr>
      <w:tr w:rsidR="00E840EC" w14:paraId="079A9CEB" w14:textId="77777777">
        <w:trPr>
          <w:trHeight w:hRule="exact" w:val="55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B22D18" w14:textId="77777777" w:rsidR="00E840EC" w:rsidRDefault="00E840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7978C58F" w14:textId="77777777" w:rsidR="00E840EC" w:rsidRDefault="00E840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94008F8" w14:textId="77777777" w:rsidR="00E840EC" w:rsidRDefault="00E840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18A4DC0D" w14:textId="77777777" w:rsidR="00E840EC" w:rsidRDefault="00E840EC" w:rsidP="00FC399F">
            <w:pPr>
              <w:pStyle w:val="TableParagraph"/>
              <w:tabs>
                <w:tab w:val="right" w:pos="2594"/>
              </w:tabs>
              <w:spacing w:before="4"/>
              <w:ind w:left="2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</w:tbl>
    <w:p w14:paraId="51828DB4" w14:textId="77777777" w:rsidR="00C95D72" w:rsidRDefault="00C95D72"/>
    <w:sectPr w:rsidR="00C95D72">
      <w:type w:val="continuous"/>
      <w:pgSz w:w="12240" w:h="15840"/>
      <w:pgMar w:top="132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9DE"/>
    <w:rsid w:val="00061F9F"/>
    <w:rsid w:val="00114184"/>
    <w:rsid w:val="00587F4B"/>
    <w:rsid w:val="005B19DE"/>
    <w:rsid w:val="00C656C1"/>
    <w:rsid w:val="00C95D72"/>
    <w:rsid w:val="00E840EC"/>
    <w:rsid w:val="00F0532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F5B3"/>
  <w15:docId w15:val="{0FC3652E-EB51-4D2C-8283-C13C481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5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neal@veriz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riSimmons2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fitts@sbcglobal.net" TargetMode="External"/><Relationship Id="rId5" Type="http://schemas.openxmlformats.org/officeDocument/2006/relationships/hyperlink" Target="mailto:khsbosto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dyleoedge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creator>Valencia A. Jones</dc:creator>
  <cp:lastModifiedBy>Valencia Jones</cp:lastModifiedBy>
  <cp:revision>4</cp:revision>
  <cp:lastPrinted>2019-05-21T00:52:00Z</cp:lastPrinted>
  <dcterms:created xsi:type="dcterms:W3CDTF">2016-06-08T13:44:00Z</dcterms:created>
  <dcterms:modified xsi:type="dcterms:W3CDTF">2019-05-21T01:20:00Z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2016-06-08T00:00:00Z</vt:filetime>
  </property>
</Properties>
</file>